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A8E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98A880" wp14:editId="3085097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E90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7D6776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DB1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D3E93" w14:textId="69CFAA54" w:rsidR="00000000" w:rsidRDefault="000C0005">
            <w:pPr>
              <w:rPr>
                <w:rFonts w:eastAsia="Times New Roman"/>
              </w:rPr>
            </w:pPr>
            <w:r>
              <w:rPr>
                <w:rStyle w:val="Forte"/>
              </w:rPr>
              <w:t>24/10/2025</w:t>
            </w:r>
          </w:p>
        </w:tc>
      </w:tr>
    </w:tbl>
    <w:p w14:paraId="69B06B4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0FBAF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835B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85E4204" w14:textId="77777777" w:rsidR="00000000" w:rsidRDefault="00000000">
      <w:pPr>
        <w:pStyle w:val="NormalWeb"/>
      </w:pPr>
      <w:r>
        <w:rPr>
          <w:rStyle w:val="Forte"/>
        </w:rPr>
        <w:t>ESCOLA TÉCNICA ESTADUAL POLIVALENTE DE AMERICANA – AMERICANA</w:t>
      </w:r>
    </w:p>
    <w:p w14:paraId="3317853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5D9EAA" w14:textId="77777777" w:rsidR="00000000" w:rsidRDefault="00000000">
      <w:pPr>
        <w:pStyle w:val="NormalWeb"/>
      </w:pPr>
      <w:r>
        <w:rPr>
          <w:rStyle w:val="Forte"/>
        </w:rPr>
        <w:t>EDITAL Nº 006/28/2025 – PROCESSO Nº 136.00138813/2025–11</w:t>
      </w:r>
    </w:p>
    <w:p w14:paraId="2A9CAEE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7EDE6BF" w14:textId="77777777" w:rsidR="00000000" w:rsidRDefault="00000000">
      <w:pPr>
        <w:pStyle w:val="NormalWeb"/>
      </w:pPr>
      <w:r>
        <w:t>O Superintendente da ESCOLA TÉCNICA ESTADUAL POLIVALENTE DE AMERICANA, da cidade de AMERICANA,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CBA14A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9B69697" w14:textId="77777777" w:rsidR="00000000" w:rsidRDefault="00000000">
      <w:pPr>
        <w:pStyle w:val="NormalWeb"/>
      </w:pPr>
      <w:r>
        <w:t> </w:t>
      </w:r>
    </w:p>
    <w:p w14:paraId="1CBC15D8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769EC406" w14:textId="77777777" w:rsidR="00000000" w:rsidRDefault="00000000">
      <w:pPr>
        <w:pStyle w:val="NormalWeb"/>
      </w:pPr>
      <w:r>
        <w:t>5043 – PROGRAMAÇÃO DE APLICATIVOS MOBILE I(DESENVOLVIMENTO DE SISTEMAS INTEGRADO AO ENSINO MÉDIO (MTEC – PROGRAMA NOVOTEC INTEGRADO) – AMS)</w:t>
      </w:r>
    </w:p>
    <w:p w14:paraId="43D3221A" w14:textId="77777777" w:rsidR="00000000" w:rsidRDefault="00000000">
      <w:pPr>
        <w:pStyle w:val="NormalWeb"/>
      </w:pPr>
      <w:r>
        <w:t> </w:t>
      </w:r>
    </w:p>
    <w:p w14:paraId="15D0061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RAFAEL VAINISCKAS LAPREZA / 342033049 / 28504289818 / 27,00; </w:t>
      </w:r>
      <w:r>
        <w:br/>
        <w:t xml:space="preserve">2 / GABRIEL SANTOS DE GODOY / 546462169 / 48600659809 / 19,37; </w:t>
      </w:r>
    </w:p>
    <w:p w14:paraId="3432F965" w14:textId="77777777" w:rsidR="00040FA5" w:rsidRDefault="00040FA5">
      <w:pPr>
        <w:pStyle w:val="NormalWeb"/>
      </w:pPr>
    </w:p>
    <w:p w14:paraId="6886F84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0730551520202 / 63635301302 / Não efetuou upload do Memorial Circunstanciado e documentação comprobatória.; </w:t>
      </w:r>
    </w:p>
    <w:p w14:paraId="1CF0682F" w14:textId="77777777" w:rsidR="00000000" w:rsidRDefault="00000000">
      <w:pPr>
        <w:pStyle w:val="NormalWeb"/>
      </w:pPr>
      <w:r>
        <w:t> </w:t>
      </w:r>
    </w:p>
    <w:p w14:paraId="4DD98E1E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E2DF3D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3F0118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POLIVALENTE DE AMERICANA</w:t>
      </w:r>
    </w:p>
    <w:p w14:paraId="1BDDA8D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NOSSA SENHORA DE FÁTIMA Nº 567 </w:t>
      </w:r>
      <w:r>
        <w:br/>
        <w:t>BAIRRO: VILA ISRAEL – CEP: 13478–540 – CIDADE: AMERICANA</w:t>
      </w:r>
    </w:p>
    <w:p w14:paraId="21A2DB1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31/10/2025</w:t>
      </w:r>
    </w:p>
    <w:p w14:paraId="7FBB771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5D48B9D" w14:textId="13A83DD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40FA5">
        <w:t xml:space="preserve"> min</w:t>
      </w:r>
    </w:p>
    <w:p w14:paraId="6BFC1EC8" w14:textId="77777777" w:rsidR="00040FA5" w:rsidRDefault="00040FA5">
      <w:pPr>
        <w:pStyle w:val="NormalWeb"/>
      </w:pPr>
    </w:p>
    <w:p w14:paraId="249173AD" w14:textId="77777777" w:rsidR="00040FA5" w:rsidRDefault="00040FA5">
      <w:pPr>
        <w:pStyle w:val="NormalWeb"/>
      </w:pPr>
    </w:p>
    <w:p w14:paraId="1E7F0D54" w14:textId="77777777" w:rsidR="00040FA5" w:rsidRDefault="00040FA5">
      <w:pPr>
        <w:pStyle w:val="NormalWeb"/>
      </w:pPr>
    </w:p>
    <w:p w14:paraId="55FCF35B" w14:textId="77777777" w:rsidR="00000000" w:rsidRDefault="00000000">
      <w:pPr>
        <w:pStyle w:val="NormalWeb"/>
      </w:pPr>
      <w:r>
        <w:lastRenderedPageBreak/>
        <w:t> </w:t>
      </w:r>
    </w:p>
    <w:p w14:paraId="6410C46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24C3F5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2260FB1" w14:textId="77777777" w:rsidR="00000000" w:rsidRDefault="00000000">
      <w:pPr>
        <w:pStyle w:val="NormalWeb"/>
      </w:pPr>
      <w:r>
        <w:t>1) Modelo de desenvolvimento nativo (Kotlin, Swift);</w:t>
      </w:r>
    </w:p>
    <w:p w14:paraId="3934F083" w14:textId="77777777" w:rsidR="00000000" w:rsidRDefault="00000000">
      <w:pPr>
        <w:pStyle w:val="NormalWeb"/>
      </w:pPr>
      <w:r>
        <w:t> </w:t>
      </w:r>
    </w:p>
    <w:p w14:paraId="3EFBAB21" w14:textId="77777777" w:rsidR="00000000" w:rsidRDefault="00000000">
      <w:pPr>
        <w:pStyle w:val="NormalWeb"/>
      </w:pPr>
      <w:r>
        <w:t>2) Modelo de desenvolvimento nativo multiplataforma (exemplos: React Native, Flutter, Xamarin);</w:t>
      </w:r>
    </w:p>
    <w:p w14:paraId="57E0ED26" w14:textId="77777777" w:rsidR="00000000" w:rsidRDefault="00000000">
      <w:pPr>
        <w:pStyle w:val="NormalWeb"/>
      </w:pPr>
      <w:r>
        <w:t> </w:t>
      </w:r>
    </w:p>
    <w:p w14:paraId="6AF6B4AD" w14:textId="77777777" w:rsidR="00000000" w:rsidRDefault="00000000">
      <w:pPr>
        <w:pStyle w:val="NormalWeb"/>
      </w:pPr>
      <w:r>
        <w:t>3) Modelo de desenvolvimento híbrido (exemplos: Ionic, Cordova);</w:t>
      </w:r>
    </w:p>
    <w:p w14:paraId="157E43F1" w14:textId="77777777" w:rsidR="00000000" w:rsidRDefault="00000000">
      <w:pPr>
        <w:pStyle w:val="NormalWeb"/>
      </w:pPr>
      <w:r>
        <w:t> </w:t>
      </w:r>
    </w:p>
    <w:p w14:paraId="2801280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F69663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983255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73D7BBC" w14:textId="21724C77" w:rsidR="000C0005" w:rsidRDefault="00000000" w:rsidP="000C000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086AC9C" w14:textId="656EEA8D" w:rsidR="00D22743" w:rsidRDefault="00D22743">
      <w:pPr>
        <w:pStyle w:val="NormalWeb"/>
      </w:pPr>
    </w:p>
    <w:sectPr w:rsidR="00D22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5"/>
    <w:rsid w:val="00040FA5"/>
    <w:rsid w:val="000C0005"/>
    <w:rsid w:val="0078733C"/>
    <w:rsid w:val="00D2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2B2B9"/>
  <w15:chartTrackingRefBased/>
  <w15:docId w15:val="{BF565CDD-A63F-4349-B3C9-3B2E8751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2025-10-23T13:11:00Z</dcterms:created>
  <dcterms:modified xsi:type="dcterms:W3CDTF">2025-10-23T13:11:00Z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2025-10-23T13:11:57Z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3396c07a-6948-4ff2-9ecc-4b8033d79ec5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